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5C4" w:rsidRPr="00EF15C4" w:rsidRDefault="00EF15C4" w:rsidP="00EF15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5C4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EF15C4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EF15C4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EF15C4" w:rsidRPr="00EF15C4" w:rsidRDefault="000760E2" w:rsidP="00EF15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13-18</w:t>
      </w:r>
      <w:r w:rsidR="00EF15C4" w:rsidRPr="00EF15C4">
        <w:rPr>
          <w:rFonts w:ascii="Times New Roman" w:hAnsi="Times New Roman" w:cs="Times New Roman"/>
          <w:color w:val="000000"/>
          <w:sz w:val="24"/>
          <w:szCs w:val="24"/>
        </w:rPr>
        <w:t>.04.2020 г</w:t>
      </w:r>
    </w:p>
    <w:p w:rsidR="00EF15C4" w:rsidRPr="00EF15C4" w:rsidRDefault="00EF15C4" w:rsidP="00EF15C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15C4">
        <w:rPr>
          <w:rFonts w:ascii="Times New Roman" w:hAnsi="Times New Roman" w:cs="Times New Roman"/>
          <w:color w:val="000000"/>
          <w:sz w:val="24"/>
          <w:szCs w:val="24"/>
        </w:rPr>
        <w:t>8 класс родная  литература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EF15C4" w:rsidRPr="00EF15C4" w:rsidTr="00B167CC">
        <w:tc>
          <w:tcPr>
            <w:tcW w:w="876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EF15C4" w:rsidRPr="00EF15C4" w:rsidTr="00B167CC">
        <w:tc>
          <w:tcPr>
            <w:tcW w:w="876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7" w:type="dxa"/>
          </w:tcPr>
          <w:p w:rsidR="00EF15C4" w:rsidRPr="00EF15C4" w:rsidRDefault="00EF15C4" w:rsidP="00EF15C4">
            <w:pPr>
              <w:pStyle w:val="a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Языковые средства изображения жизни и выражения точки зрения автора в драматическом произведении</w:t>
            </w:r>
          </w:p>
          <w:p w:rsidR="00EF15C4" w:rsidRPr="00EF15C4" w:rsidRDefault="00EF15C4" w:rsidP="00EF15C4">
            <w:pPr>
              <w:pStyle w:val="a4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языка драматического произведе</w:t>
            </w:r>
            <w:r w:rsidRPr="00EF15C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1775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59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на </w:t>
            </w:r>
            <w:proofErr w:type="spellStart"/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5C4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89179020250</w:t>
            </w: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электронную почту </w:t>
            </w:r>
            <w:proofErr w:type="spellStart"/>
            <w:r w:rsidRPr="00EF15C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lang w:val="en-US"/>
              </w:rPr>
              <w:t>shurupik</w:t>
            </w:r>
            <w:proofErr w:type="spellEnd"/>
            <w:r w:rsidRPr="00EF15C4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EF15C4" w:rsidRPr="00EF15C4" w:rsidRDefault="00EF15C4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5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18.04.2020</w:t>
            </w:r>
          </w:p>
        </w:tc>
      </w:tr>
    </w:tbl>
    <w:p w:rsidR="00C03EFA" w:rsidRPr="00EF15C4" w:rsidRDefault="00C03EFA">
      <w:pPr>
        <w:rPr>
          <w:color w:val="000000"/>
          <w:sz w:val="24"/>
          <w:szCs w:val="24"/>
        </w:rPr>
      </w:pPr>
    </w:p>
    <w:sectPr w:rsidR="00C03EFA" w:rsidRPr="00EF15C4" w:rsidSect="00EF15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15C4"/>
    <w:rsid w:val="000760E2"/>
    <w:rsid w:val="00C03EFA"/>
    <w:rsid w:val="00E4772F"/>
    <w:rsid w:val="00EF1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EF15C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EF15C4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Office Word</Application>
  <DocSecurity>0</DocSecurity>
  <Lines>4</Lines>
  <Paragraphs>1</Paragraphs>
  <ScaleCrop>false</ScaleCrop>
  <Company>Microsoft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2020-04-11T03:04:00Z</dcterms:created>
  <dcterms:modified xsi:type="dcterms:W3CDTF">2020-04-11T07:21:00Z</dcterms:modified>
</cp:coreProperties>
</file>